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EB" w:rsidRDefault="00F86BEB" w:rsidP="00F86BEB">
      <w:pPr>
        <w:pStyle w:val="2"/>
      </w:pPr>
      <w:r>
        <w:t>Олимпиада Взлет школьный этап География 6-7 класс</w:t>
      </w:r>
    </w:p>
    <w:p w:rsidR="00F86BEB" w:rsidRDefault="00F86BEB" w:rsidP="00F86BEB">
      <w:pPr>
        <w:pStyle w:val="a7"/>
      </w:pPr>
      <w:r>
        <w:t xml:space="preserve">1. </w:t>
      </w:r>
      <w:proofErr w:type="gramStart"/>
      <w:r>
        <w:t>Столицей</w:t>
      </w:r>
      <w:proofErr w:type="gramEnd"/>
      <w:r>
        <w:t xml:space="preserve"> какого государства является Стокгольм?</w:t>
      </w:r>
      <w:r>
        <w:br/>
        <w:t>Эстония</w:t>
      </w:r>
      <w:r>
        <w:br/>
        <w:t>Швейцария</w:t>
      </w:r>
      <w:r>
        <w:br/>
        <w:t>Швеция</w:t>
      </w:r>
      <w:r>
        <w:br/>
        <w:t>Дания</w:t>
      </w:r>
      <w:r>
        <w:br/>
        <w:t>Финляндия</w:t>
      </w:r>
    </w:p>
    <w:p w:rsidR="00F86BEB" w:rsidRDefault="00F86BEB" w:rsidP="00F86BEB">
      <w:pPr>
        <w:pStyle w:val="a7"/>
      </w:pPr>
      <w:r>
        <w:t>2. Назовите величину экваториального радиуса Земли.</w:t>
      </w:r>
      <w:r>
        <w:br/>
        <w:t>6378,1 км</w:t>
      </w:r>
      <w:r>
        <w:br/>
        <w:t>63,7 км</w:t>
      </w:r>
      <w:r>
        <w:br/>
        <w:t>63781 км</w:t>
      </w:r>
      <w:r>
        <w:br/>
        <w:t>637,8 км</w:t>
      </w:r>
    </w:p>
    <w:p w:rsidR="00F86BEB" w:rsidRDefault="00F86BEB" w:rsidP="00F86BEB">
      <w:pPr>
        <w:pStyle w:val="a7"/>
      </w:pPr>
      <w:r>
        <w:t>3. У какой из религий больше всего последователей в мире?</w:t>
      </w:r>
      <w:r>
        <w:br/>
        <w:t>индуизм</w:t>
      </w:r>
      <w:r>
        <w:br/>
        <w:t>христианство</w:t>
      </w:r>
      <w:r>
        <w:br/>
        <w:t>ислам</w:t>
      </w:r>
      <w:r>
        <w:br/>
        <w:t>буддизм</w:t>
      </w:r>
    </w:p>
    <w:p w:rsidR="00F86BEB" w:rsidRDefault="00F86BEB" w:rsidP="00F86BEB">
      <w:pPr>
        <w:pStyle w:val="a7"/>
      </w:pPr>
      <w:r>
        <w:t>4. Какая толщина льда над Южным полюсом Земли?</w:t>
      </w:r>
      <w:r>
        <w:br/>
        <w:t>2810 км</w:t>
      </w:r>
      <w:r>
        <w:br/>
        <w:t>2810 м</w:t>
      </w:r>
      <w:r>
        <w:br/>
        <w:t>2810 см</w:t>
      </w:r>
      <w:r>
        <w:br/>
        <w:t>2810 мм</w:t>
      </w:r>
    </w:p>
    <w:p w:rsidR="00F86BEB" w:rsidRDefault="00F86BEB" w:rsidP="00F86BEB">
      <w:pPr>
        <w:pStyle w:val="a7"/>
      </w:pPr>
      <w:r>
        <w:t>5. Назовите высочайшую гору России.</w:t>
      </w:r>
      <w:r>
        <w:br/>
      </w:r>
      <w:proofErr w:type="spellStart"/>
      <w:r>
        <w:t>Эридан</w:t>
      </w:r>
      <w:proofErr w:type="spellEnd"/>
      <w:r>
        <w:br/>
        <w:t>Эльбрус</w:t>
      </w:r>
      <w:r>
        <w:br/>
        <w:t>Эверест</w:t>
      </w:r>
    </w:p>
    <w:p w:rsidR="00F86BEB" w:rsidRDefault="00F86BEB" w:rsidP="00F86BEB">
      <w:pPr>
        <w:pStyle w:val="a7"/>
      </w:pPr>
      <w:r>
        <w:t>6. Какое растение не свойственно степям?</w:t>
      </w:r>
      <w:r>
        <w:br/>
        <w:t>Ковыль</w:t>
      </w:r>
      <w:r>
        <w:br/>
        <w:t>Ель</w:t>
      </w:r>
      <w:r>
        <w:br/>
        <w:t>Полынь</w:t>
      </w:r>
      <w:r>
        <w:br/>
        <w:t>Перекати-поле</w:t>
      </w:r>
    </w:p>
    <w:p w:rsidR="00F86BEB" w:rsidRDefault="00F86BEB" w:rsidP="00F86BEB">
      <w:pPr>
        <w:pStyle w:val="a7"/>
      </w:pPr>
      <w:r>
        <w:t xml:space="preserve">7. </w:t>
      </w:r>
      <w:proofErr w:type="gramStart"/>
      <w:r>
        <w:t>Какая почва считается наиболее плодородной?</w:t>
      </w:r>
      <w:r>
        <w:br/>
        <w:t>серые лесные</w:t>
      </w:r>
      <w:r>
        <w:br/>
        <w:t>тундровые глеевые</w:t>
      </w:r>
      <w:r>
        <w:br/>
        <w:t>дерново-подзолистая</w:t>
      </w:r>
      <w:r>
        <w:br/>
        <w:t>чернозёмы</w:t>
      </w:r>
      <w:proofErr w:type="gramEnd"/>
    </w:p>
    <w:p w:rsidR="00F86BEB" w:rsidRDefault="00F86BEB" w:rsidP="00F86BEB">
      <w:pPr>
        <w:pStyle w:val="a7"/>
      </w:pPr>
      <w:r>
        <w:t>8. Какое событие произошло позже остальных?</w:t>
      </w:r>
      <w:r>
        <w:br/>
        <w:t>Появление млекопитающих.</w:t>
      </w:r>
      <w:r>
        <w:br/>
        <w:t>Зарождение жизни на Земле.</w:t>
      </w:r>
      <w:r>
        <w:br/>
        <w:t>Появление человека разумного.</w:t>
      </w:r>
      <w:r>
        <w:br/>
        <w:t>Выход жизни из океана на поверхность земли.</w:t>
      </w:r>
    </w:p>
    <w:p w:rsidR="00F86BEB" w:rsidRDefault="00F86BEB" w:rsidP="00F86BEB">
      <w:pPr>
        <w:pStyle w:val="a7"/>
      </w:pPr>
      <w:r>
        <w:t>9. В какой природной зоне обитает бурый медведь?</w:t>
      </w:r>
      <w:r>
        <w:br/>
        <w:t>тайга</w:t>
      </w:r>
      <w:r>
        <w:br/>
      </w:r>
      <w:r>
        <w:lastRenderedPageBreak/>
        <w:t>влажные экваториальные леса</w:t>
      </w:r>
      <w:r>
        <w:br/>
        <w:t>саванна</w:t>
      </w:r>
      <w:r>
        <w:br/>
        <w:t>арктические пустыни</w:t>
      </w:r>
    </w:p>
    <w:p w:rsidR="00F86BEB" w:rsidRDefault="00F86BEB" w:rsidP="00F86BEB">
      <w:pPr>
        <w:pStyle w:val="a7"/>
      </w:pPr>
      <w:r>
        <w:t>10. В каком городе среднегодовая температура ниже?</w:t>
      </w:r>
      <w:r>
        <w:br/>
        <w:t>Париж</w:t>
      </w:r>
      <w:r>
        <w:br/>
        <w:t>Мурманск</w:t>
      </w:r>
      <w:r>
        <w:br/>
        <w:t>Нью-Йорк</w:t>
      </w:r>
      <w:r>
        <w:br/>
        <w:t>Багдад</w:t>
      </w:r>
    </w:p>
    <w:p w:rsidR="00F86BEB" w:rsidRDefault="00F86BEB" w:rsidP="00F86BEB">
      <w:pPr>
        <w:pStyle w:val="a7"/>
      </w:pPr>
      <w:r>
        <w:t>11. Какой прибор используется для определения влажности воздуха?</w:t>
      </w:r>
      <w:r>
        <w:br/>
        <w:t>гелиограф</w:t>
      </w:r>
      <w:r>
        <w:br/>
        <w:t>термограф</w:t>
      </w:r>
      <w:r>
        <w:br/>
        <w:t>гигрометр</w:t>
      </w:r>
      <w:r>
        <w:br/>
        <w:t>теодолит</w:t>
      </w:r>
    </w:p>
    <w:p w:rsidR="00F86BEB" w:rsidRDefault="00F86BEB" w:rsidP="00F86BEB">
      <w:pPr>
        <w:pStyle w:val="a7"/>
      </w:pPr>
      <w:r>
        <w:t>12. Какая из наук специализируется на изучении погоды?</w:t>
      </w:r>
      <w:r>
        <w:br/>
        <w:t>Синоптика</w:t>
      </w:r>
      <w:r>
        <w:br/>
        <w:t>Энтомология</w:t>
      </w:r>
      <w:r>
        <w:br/>
        <w:t>Топология</w:t>
      </w:r>
      <w:r>
        <w:br/>
        <w:t>Геология</w:t>
      </w:r>
    </w:p>
    <w:p w:rsidR="00F86BEB" w:rsidRDefault="00F86BEB" w:rsidP="00F86BEB">
      <w:pPr>
        <w:pStyle w:val="a7"/>
      </w:pPr>
      <w:r>
        <w:t>13. В каком городе вероятность землетрясения выше?</w:t>
      </w:r>
      <w:r>
        <w:br/>
        <w:t>Петропавловск-Камчатский</w:t>
      </w:r>
      <w:r>
        <w:br/>
        <w:t>Санкт-Петербург</w:t>
      </w:r>
      <w:r>
        <w:br/>
        <w:t>Тверь</w:t>
      </w:r>
      <w:r>
        <w:br/>
        <w:t>Москва</w:t>
      </w:r>
    </w:p>
    <w:p w:rsidR="00F86BEB" w:rsidRDefault="00F86BEB" w:rsidP="00F86BEB">
      <w:pPr>
        <w:pStyle w:val="a7"/>
      </w:pPr>
      <w:r>
        <w:t>14. Какой из нижеперечисленных объектов не является вулканом?</w:t>
      </w:r>
      <w:r>
        <w:br/>
        <w:t>Эребус</w:t>
      </w:r>
      <w:r>
        <w:br/>
        <w:t>Этна</w:t>
      </w:r>
      <w:r>
        <w:br/>
        <w:t>Эверест</w:t>
      </w:r>
      <w:r>
        <w:br/>
      </w:r>
      <w:proofErr w:type="spellStart"/>
      <w:r>
        <w:t>Эйяфьядлайёкюдль</w:t>
      </w:r>
      <w:proofErr w:type="spellEnd"/>
    </w:p>
    <w:p w:rsidR="00F86BEB" w:rsidRDefault="00F86BEB" w:rsidP="00F86BEB">
      <w:pPr>
        <w:pStyle w:val="a7"/>
      </w:pPr>
      <w:r>
        <w:t>15. Как называется условная линия сечения земной поверхности плоскостью, проходящей через центр Земли, перпендикулярно оси её вращения?</w:t>
      </w:r>
      <w:r>
        <w:br/>
        <w:t>полярный круг</w:t>
      </w:r>
      <w:r>
        <w:br/>
        <w:t>экватор</w:t>
      </w:r>
      <w:r>
        <w:br/>
        <w:t>тропик</w:t>
      </w:r>
      <w:r>
        <w:br/>
        <w:t>ось Земли</w:t>
      </w:r>
    </w:p>
    <w:p w:rsidR="00F86BEB" w:rsidRDefault="00F86BEB" w:rsidP="00F86BEB">
      <w:r>
        <w:pict>
          <v:rect id="_x0000_i1025" style="width:0;height:1.5pt" o:hralign="center" o:hrstd="t" o:hr="t" fillcolor="#a0a0a0" stroked="f"/>
        </w:pict>
      </w:r>
    </w:p>
    <w:p w:rsidR="00F86BEB" w:rsidRDefault="00F86BEB" w:rsidP="00F86BEB">
      <w:pPr>
        <w:pStyle w:val="a7"/>
      </w:pPr>
      <w:r>
        <w:t>Ответы и задания на всероссийскую олимпиаду школьников ВСОШ школьного этапа для 6-7 класса по Географии в Московской области 50 регион на 23-24 сентября 2025 г.</w:t>
      </w:r>
    </w:p>
    <w:p w:rsidR="008337F6" w:rsidRPr="00F86BEB" w:rsidRDefault="008337F6" w:rsidP="00F86BEB">
      <w:bookmarkStart w:id="0" w:name="_GoBack"/>
      <w:bookmarkEnd w:id="0"/>
    </w:p>
    <w:sectPr w:rsidR="008337F6" w:rsidRPr="00F8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181</cp:revision>
  <dcterms:created xsi:type="dcterms:W3CDTF">2024-10-16T05:23:00Z</dcterms:created>
  <dcterms:modified xsi:type="dcterms:W3CDTF">2025-09-23T11:19:00Z</dcterms:modified>
</cp:coreProperties>
</file>