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0C" w:rsidRDefault="00DE5D0C" w:rsidP="00DE5D0C">
      <w:pPr>
        <w:pStyle w:val="2"/>
      </w:pPr>
      <w:r>
        <w:t>Муниципальный этап ВСОШ по Английскому языку 27.11.2025 г.</w:t>
      </w:r>
    </w:p>
    <w:p w:rsidR="00DE5D0C" w:rsidRDefault="00DE5D0C" w:rsidP="00DE5D0C">
      <w:pPr>
        <w:pStyle w:val="2"/>
      </w:pPr>
      <w:r>
        <w:t>Ответы к вопросам 7-8 класс</w:t>
      </w:r>
    </w:p>
    <w:p w:rsidR="00DE5D0C" w:rsidRDefault="00DE5D0C" w:rsidP="00DE5D0C">
      <w:pPr>
        <w:pStyle w:val="a7"/>
      </w:pPr>
      <w:r>
        <w:t>LISTENING</w:t>
      </w:r>
      <w:r>
        <w:br/>
        <w:t>The man used to think that museums were enjoyable places.</w:t>
      </w:r>
      <w:r>
        <w:br/>
        <w:t>Amanda believes that museums should allow visitors to interact with the exhibits.</w:t>
      </w:r>
      <w:r>
        <w:br/>
        <w:t>The Louisiana museum is located far from the sea.</w:t>
      </w:r>
      <w:r>
        <w:br/>
        <w:t>The Louisiana museum is a place where you can relax outdoors.</w:t>
      </w:r>
      <w:r>
        <w:br/>
        <w:t>The Experimentarium focuses on science and technology.</w:t>
      </w:r>
      <w:r>
        <w:br/>
        <w:t>Visitors to the music museum in Brussels are not given any equipment.</w:t>
      </w:r>
      <w:r>
        <w:br/>
        <w:t>When visitors come to a musical instrument, they can hear it play.</w:t>
      </w:r>
    </w:p>
    <w:p w:rsidR="00DE5D0C" w:rsidRDefault="00DE5D0C" w:rsidP="00DE5D0C">
      <w:pPr>
        <w:pStyle w:val="a7"/>
      </w:pPr>
      <w:r>
        <w:rPr>
          <w:rStyle w:val="a8"/>
        </w:rPr>
        <w:t>Задание 8.</w:t>
      </w:r>
      <w:r>
        <w:t xml:space="preserve"> What does Anna say about her decision to become an actor?</w:t>
      </w:r>
      <w:r>
        <w:br/>
        <w:t>a) She made a sudden decision.</w:t>
      </w:r>
      <w:r>
        <w:br/>
        <w:t>b) It happened gradually over time.</w:t>
      </w:r>
      <w:r>
        <w:br/>
        <w:t>c) She decided to become an actor after her first school play</w:t>
      </w:r>
    </w:p>
    <w:p w:rsidR="00DE5D0C" w:rsidRDefault="00DE5D0C" w:rsidP="00DE5D0C">
      <w:pPr>
        <w:pStyle w:val="a7"/>
        <w:spacing w:after="240" w:afterAutospacing="0"/>
      </w:pPr>
      <w:r>
        <w:rPr>
          <w:rStyle w:val="a8"/>
        </w:rPr>
        <w:t>Задание 9.</w:t>
      </w:r>
      <w:r>
        <w:t xml:space="preserve"> What is a drawback of performing at her school?</w:t>
      </w:r>
      <w:r>
        <w:br/>
        <w:t>a) The plays are too simple.</w:t>
      </w:r>
      <w:r>
        <w:br/>
        <w:t>b) Critical feedback is limited.</w:t>
      </w:r>
      <w:r>
        <w:br/>
        <w:t>c) She doesn’t get enough stage time</w:t>
      </w:r>
    </w:p>
    <w:p w:rsidR="00DE5D0C" w:rsidRDefault="00DE5D0C" w:rsidP="00DE5D0C">
      <w:pPr>
        <w:pStyle w:val="a7"/>
        <w:spacing w:after="240" w:afterAutospacing="0"/>
      </w:pPr>
      <w:r>
        <w:rPr>
          <w:rStyle w:val="a8"/>
        </w:rPr>
        <w:t>Задание 10.</w:t>
      </w:r>
      <w:r>
        <w:t xml:space="preserve"> How did Anna learn to speak multiple languages?</w:t>
      </w:r>
      <w:r>
        <w:br/>
        <w:t>a) She studied them at Drama School.</w:t>
      </w:r>
      <w:r>
        <w:br/>
        <w:t>b) She took special language courses.</w:t>
      </w:r>
      <w:r>
        <w:br/>
        <w:t>c) She learned them within her family environment.</w:t>
      </w:r>
    </w:p>
    <w:p w:rsidR="00DE5D0C" w:rsidRDefault="00DE5D0C" w:rsidP="00DE5D0C">
      <w:pPr>
        <w:pStyle w:val="a7"/>
        <w:spacing w:after="240" w:afterAutospacing="0"/>
      </w:pPr>
      <w:r>
        <w:rPr>
          <w:rStyle w:val="a8"/>
        </w:rPr>
        <w:t>Задание 11.</w:t>
      </w:r>
      <w:r>
        <w:t xml:space="preserve"> What is the advantage of speaking multiple languages?</w:t>
      </w:r>
      <w:r>
        <w:br/>
        <w:t>a) It helps Anna understand different acting techniques.</w:t>
      </w:r>
      <w:r>
        <w:br/>
        <w:t>b) It allows her to read scripts in their original language.</w:t>
      </w:r>
      <w:r>
        <w:br/>
        <w:t>c) It increases the number of places where she can work.</w:t>
      </w:r>
    </w:p>
    <w:p w:rsidR="00DE5D0C" w:rsidRDefault="00DE5D0C" w:rsidP="00DE5D0C">
      <w:pPr>
        <w:pStyle w:val="a7"/>
        <w:spacing w:after="240" w:afterAutospacing="0"/>
      </w:pPr>
      <w:r>
        <w:rPr>
          <w:rStyle w:val="a8"/>
        </w:rPr>
        <w:t>Задание 12.</w:t>
      </w:r>
      <w:r>
        <w:t xml:space="preserve"> What is the main advantage of working as an actor?</w:t>
      </w:r>
      <w:r>
        <w:br/>
        <w:t>a) It is enjoyable and creative.</w:t>
      </w:r>
      <w:r>
        <w:br/>
        <w:t>b) It is rewarding.</w:t>
      </w:r>
      <w:r>
        <w:br/>
        <w:t>c) It is easy to find a job</w:t>
      </w:r>
    </w:p>
    <w:p w:rsidR="00DE5D0C" w:rsidRDefault="00DE5D0C" w:rsidP="00DE5D0C">
      <w:pPr>
        <w:pStyle w:val="a7"/>
        <w:spacing w:after="240" w:afterAutospacing="0"/>
      </w:pPr>
      <w:r>
        <w:rPr>
          <w:rStyle w:val="a8"/>
        </w:rPr>
        <w:t>Задание 13.</w:t>
      </w:r>
      <w:r>
        <w:t xml:space="preserve"> What kind of acting career interests Anna most?</w:t>
      </w:r>
      <w:r>
        <w:br/>
        <w:t>a) Being an actress.</w:t>
      </w:r>
      <w:r>
        <w:br/>
        <w:t>b) Film and television acting.</w:t>
      </w:r>
      <w:r>
        <w:br/>
        <w:t>c) Directing plays.</w:t>
      </w:r>
    </w:p>
    <w:p w:rsidR="00DE5D0C" w:rsidRDefault="00DE5D0C" w:rsidP="00DE5D0C">
      <w:pPr>
        <w:pStyle w:val="a7"/>
        <w:spacing w:after="240" w:afterAutospacing="0"/>
      </w:pPr>
      <w:r>
        <w:rPr>
          <w:rStyle w:val="a8"/>
        </w:rPr>
        <w:t>Задание 14.</w:t>
      </w:r>
      <w:r>
        <w:t xml:space="preserve"> What does Anna think about directing compared to acting?</w:t>
      </w:r>
      <w:r>
        <w:br/>
        <w:t>a) She prefers directing to acting.</w:t>
      </w:r>
      <w:r>
        <w:br/>
        <w:t>b) She enjoys both directing and acting.</w:t>
      </w:r>
      <w:r>
        <w:br/>
        <w:t>c) She has tried directing and she likes acting more.</w:t>
      </w:r>
    </w:p>
    <w:p w:rsidR="00DE5D0C" w:rsidRDefault="00DE5D0C" w:rsidP="00DE5D0C">
      <w:pPr>
        <w:pStyle w:val="a7"/>
      </w:pPr>
      <w:r>
        <w:rPr>
          <w:rStyle w:val="a8"/>
        </w:rPr>
        <w:t>Задание 15.</w:t>
      </w:r>
      <w:r>
        <w:t>What is Anna’s parents’ reaction to her interest in stunt performing?</w:t>
      </w:r>
      <w:r>
        <w:br/>
        <w:t>a) They are happy for her.</w:t>
      </w:r>
      <w:r>
        <w:br/>
      </w:r>
      <w:r>
        <w:lastRenderedPageBreak/>
        <w:t>b) They are worried.</w:t>
      </w:r>
      <w:r>
        <w:br/>
        <w:t>c) They are indifferent.</w:t>
      </w:r>
    </w:p>
    <w:p w:rsidR="00DE5D0C" w:rsidRDefault="00DE5D0C" w:rsidP="00DE5D0C">
      <w:r>
        <w:pict>
          <v:rect id="_x0000_i1025" style="width:0;height:1.5pt" o:hralign="center" o:hrstd="t" o:hr="t" fillcolor="#a0a0a0" stroked="f"/>
        </w:pict>
      </w:r>
    </w:p>
    <w:p w:rsidR="00DE5D0C" w:rsidRDefault="00DE5D0C" w:rsidP="00DE5D0C">
      <w:pPr>
        <w:pStyle w:val="a7"/>
      </w:pPr>
      <w:r>
        <w:rPr>
          <w:rStyle w:val="a8"/>
        </w:rPr>
        <w:t>Разбор заданий: ответы к Олимпиаде ВСОШ по Английскому языку 7-8 класс</w:t>
      </w:r>
      <w:r>
        <w:t>, муниципальный этап для Московской области на </w:t>
      </w:r>
      <w:r>
        <w:rPr>
          <w:rStyle w:val="a8"/>
        </w:rPr>
        <w:t>27.11.2025 </w:t>
      </w:r>
      <w:r>
        <w:t>г. Включает в себя авторский разбор вопросов для</w:t>
      </w:r>
      <w:r>
        <w:rPr>
          <w:rStyle w:val="a8"/>
        </w:rPr>
        <w:t xml:space="preserve"> 7-8 класса</w:t>
      </w:r>
      <w:r>
        <w:t>. Материалы являются официальными взяты и опубликованы в ознакомительных целях</w:t>
      </w:r>
    </w:p>
    <w:p w:rsidR="008337F6" w:rsidRPr="00DE5D0C" w:rsidRDefault="008337F6" w:rsidP="00DE5D0C">
      <w:bookmarkStart w:id="0" w:name="_GoBack"/>
      <w:bookmarkEnd w:id="0"/>
    </w:p>
    <w:sectPr w:rsidR="008337F6" w:rsidRPr="00DE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360</cp:revision>
  <dcterms:created xsi:type="dcterms:W3CDTF">2024-10-16T05:23:00Z</dcterms:created>
  <dcterms:modified xsi:type="dcterms:W3CDTF">2025-11-27T11:10:00Z</dcterms:modified>
</cp:coreProperties>
</file>